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601" w:type="dxa"/>
        <w:tblLayout w:type="fixed"/>
        <w:tblLook w:val="0000"/>
      </w:tblPr>
      <w:tblGrid>
        <w:gridCol w:w="900"/>
        <w:gridCol w:w="1260"/>
        <w:gridCol w:w="540"/>
        <w:gridCol w:w="1800"/>
        <w:gridCol w:w="4573"/>
        <w:gridCol w:w="5528"/>
      </w:tblGrid>
      <w:tr w:rsidR="000906D6" w:rsidRPr="000906D6" w:rsidTr="000906D6">
        <w:trPr>
          <w:cantSplit/>
          <w:trHeight w:val="898"/>
        </w:trPr>
        <w:tc>
          <w:tcPr>
            <w:tcW w:w="4500" w:type="dxa"/>
            <w:gridSpan w:val="4"/>
            <w:vMerge w:val="restart"/>
          </w:tcPr>
          <w:p w:rsidR="000906D6" w:rsidRPr="000906D6" w:rsidRDefault="000906D6" w:rsidP="000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4835" cy="690880"/>
                  <wp:effectExtent l="19050" t="0" r="5715" b="0"/>
                  <wp:docPr id="2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6D6" w:rsidRPr="000906D6" w:rsidRDefault="000906D6" w:rsidP="000906D6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Усольская </w:t>
            </w:r>
            <w:proofErr w:type="gramStart"/>
            <w:r w:rsidRPr="000906D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</w:p>
          <w:p w:rsidR="000906D6" w:rsidRPr="000906D6" w:rsidRDefault="000906D6" w:rsidP="000906D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школа  № 1</w:t>
            </w:r>
          </w:p>
          <w:p w:rsidR="000906D6" w:rsidRPr="000906D6" w:rsidRDefault="000906D6" w:rsidP="000906D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18460 г"/>
              </w:smartTagPr>
              <w:r w:rsidRPr="000906D6">
                <w:rPr>
                  <w:rFonts w:ascii="Times New Roman" w:hAnsi="Times New Roman" w:cs="Times New Roman"/>
                  <w:sz w:val="24"/>
                  <w:szCs w:val="24"/>
                </w:rPr>
                <w:t>618460 г</w:t>
              </w:r>
            </w:smartTag>
            <w:proofErr w:type="gramStart"/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солье, Пермский край</w:t>
            </w:r>
          </w:p>
          <w:p w:rsidR="000906D6" w:rsidRPr="000906D6" w:rsidRDefault="000906D6" w:rsidP="000906D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ул. Солеваров  д.161</w:t>
            </w:r>
          </w:p>
          <w:p w:rsidR="000906D6" w:rsidRPr="000906D6" w:rsidRDefault="000906D6" w:rsidP="000906D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тел./факс (3424)  42-25-86</w:t>
            </w:r>
          </w:p>
          <w:p w:rsidR="000906D6" w:rsidRPr="000906D6" w:rsidRDefault="000906D6" w:rsidP="000906D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ИНН/КПП 5952004738/591101001</w:t>
            </w:r>
          </w:p>
          <w:p w:rsidR="000906D6" w:rsidRPr="000906D6" w:rsidRDefault="000906D6" w:rsidP="000906D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ОГРН 1025901710504</w:t>
            </w:r>
          </w:p>
        </w:tc>
        <w:tc>
          <w:tcPr>
            <w:tcW w:w="4573" w:type="dxa"/>
            <w:vMerge w:val="restart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w w:val="91"/>
                <w:sz w:val="24"/>
                <w:szCs w:val="24"/>
              </w:rPr>
              <w:pict>
                <v:group id="_x0000_s1026" style="position:absolute;margin-left:75.6pt;margin-top:45pt;width:189pt;height:14.2pt;z-index:251658240;mso-position-horizontal-relative:text;mso-position-vertical-relative:text" coordorigin="6090,1639" coordsize="4509,298">
                  <v:line id="_x0000_s1027" style="position:absolute" from="6094,1639" to="6526,1639"/>
                  <v:line id="_x0000_s1028" style="position:absolute" from="6090,1649" to="6090,1937"/>
                  <v:line id="_x0000_s1029" style="position:absolute" from="10239,1646" to="10599,1646"/>
                  <v:line id="_x0000_s1030" style="position:absolute" from="10599,1646" to="10599,1934"/>
                </v:group>
              </w:pict>
            </w:r>
          </w:p>
        </w:tc>
      </w:tr>
      <w:tr w:rsidR="000906D6" w:rsidRPr="000906D6" w:rsidTr="000906D6">
        <w:trPr>
          <w:cantSplit/>
          <w:trHeight w:val="1971"/>
        </w:trPr>
        <w:tc>
          <w:tcPr>
            <w:tcW w:w="4500" w:type="dxa"/>
            <w:gridSpan w:val="4"/>
            <w:vMerge/>
            <w:vAlign w:val="center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  <w:vAlign w:val="center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0906D6" w:rsidRPr="000906D6" w:rsidRDefault="000906D6" w:rsidP="000906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D6" w:rsidRPr="000906D6" w:rsidRDefault="000906D6" w:rsidP="0009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По месту требования</w:t>
            </w:r>
          </w:p>
        </w:tc>
      </w:tr>
      <w:tr w:rsidR="000906D6" w:rsidRPr="000906D6" w:rsidTr="000906D6">
        <w:trPr>
          <w:cantSplit/>
          <w:trHeight w:val="36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D6" w:rsidRPr="000906D6" w:rsidRDefault="000906D6" w:rsidP="000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540" w:type="dxa"/>
            <w:vAlign w:val="bottom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D6" w:rsidRPr="000906D6" w:rsidRDefault="000906D6" w:rsidP="000906D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152</w:t>
            </w:r>
          </w:p>
        </w:tc>
        <w:tc>
          <w:tcPr>
            <w:tcW w:w="4573" w:type="dxa"/>
            <w:vMerge/>
            <w:vAlign w:val="center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6D6" w:rsidRPr="000906D6" w:rsidTr="000906D6">
        <w:trPr>
          <w:cantSplit/>
          <w:trHeight w:val="360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06D6" w:rsidRPr="000906D6" w:rsidRDefault="000906D6" w:rsidP="000906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6D6" w:rsidRPr="000906D6" w:rsidRDefault="000906D6" w:rsidP="000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6D6" w:rsidRPr="000906D6" w:rsidRDefault="000906D6" w:rsidP="0009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  <w:vAlign w:val="center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6D6" w:rsidRPr="000906D6" w:rsidTr="000906D6">
        <w:trPr>
          <w:cantSplit/>
          <w:trHeight w:val="531"/>
        </w:trPr>
        <w:tc>
          <w:tcPr>
            <w:tcW w:w="4500" w:type="dxa"/>
            <w:gridSpan w:val="4"/>
            <w:vAlign w:val="bottom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D6">
              <w:rPr>
                <w:rFonts w:ascii="Times New Roman" w:hAnsi="Times New Roman" w:cs="Times New Roman"/>
                <w:w w:val="91"/>
                <w:sz w:val="24"/>
                <w:szCs w:val="24"/>
              </w:rPr>
              <w:pict>
                <v:group id="_x0000_s1031" style="position:absolute;margin-left:-5.4pt;margin-top:8.5pt;width:207pt;height:11.15pt;z-index:251658240;mso-position-horizontal-relative:text;mso-position-vertical-relative:text" coordorigin="6090,1639" coordsize="4509,298">
                  <v:line id="_x0000_s1032" style="position:absolute" from="6094,1639" to="6526,1639"/>
                  <v:line id="_x0000_s1033" style="position:absolute" from="6090,1649" to="6090,1937"/>
                  <v:line id="_x0000_s1034" style="position:absolute" from="10239,1646" to="10599,1646"/>
                  <v:line id="_x0000_s1035" style="position:absolute" from="10599,1646" to="10599,1934"/>
                </v:group>
              </w:pict>
            </w:r>
          </w:p>
        </w:tc>
        <w:tc>
          <w:tcPr>
            <w:tcW w:w="4573" w:type="dxa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906D6" w:rsidRPr="000906D6" w:rsidRDefault="000906D6" w:rsidP="00090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6D6" w:rsidRDefault="000906D6" w:rsidP="00234DB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906D6" w:rsidRDefault="000906D6" w:rsidP="00234DB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63C23" w:rsidRPr="00D63C23" w:rsidRDefault="000906D6" w:rsidP="00234DB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Отчет</w:t>
      </w:r>
    </w:p>
    <w:p w:rsidR="00D63C23" w:rsidRPr="00D63C23" w:rsidRDefault="00D63C23" w:rsidP="00234DB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о деятельности </w:t>
      </w:r>
      <w:proofErr w:type="spellStart"/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>апробационой</w:t>
      </w:r>
      <w:proofErr w:type="spellEnd"/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 ФГОС ООО</w:t>
      </w:r>
    </w:p>
    <w:p w:rsidR="00D63C23" w:rsidRPr="00D63C23" w:rsidRDefault="00D63C23" w:rsidP="00234DB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2017 г.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34DB2" w:rsidRPr="00234DB2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район/городской округ</w:t>
      </w:r>
      <w:r w:rsidR="00234DB2" w:rsidRP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34DB2" w:rsidRPr="00234DB2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="00234DB2" w:rsidRPr="00234DB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34DB2" w:rsidRPr="00234DB2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(полное наименование</w:t>
      </w:r>
      <w:r w:rsidR="00234DB2" w:rsidRP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234DB2" w:rsidRPr="00234D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Усольская средняя общеобразовательная школа № 1 (МБОУ УСОШ № 1)</w:t>
      </w:r>
    </w:p>
    <w:p w:rsidR="00D63C23" w:rsidRPr="00234DB2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апробационной площадки</w:t>
      </w:r>
      <w:r w:rsid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заместитель директора по УВР Пегушина Светлана Юрьевна</w:t>
      </w:r>
    </w:p>
    <w:p w:rsidR="00D63C23" w:rsidRPr="00D63C23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апробационной площадки </w:t>
      </w:r>
    </w:p>
    <w:p w:rsidR="00D63C23" w:rsidRPr="00D63C23" w:rsidRDefault="00D63C23" w:rsidP="00234DB2">
      <w:pPr>
        <w:numPr>
          <w:ilvl w:val="1"/>
          <w:numId w:val="4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 w:rsid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34DB2" w:rsidRPr="00234DB2">
        <w:rPr>
          <w:rFonts w:ascii="Times New Roman" w:hAnsi="Times New Roman" w:cs="Times New Roman"/>
          <w:sz w:val="28"/>
          <w:szCs w:val="28"/>
        </w:rPr>
        <w:t>8(3424)422586</w:t>
      </w:r>
    </w:p>
    <w:p w:rsidR="00D63C23" w:rsidRPr="00234DB2" w:rsidRDefault="00D63C23" w:rsidP="00234DB2">
      <w:pPr>
        <w:numPr>
          <w:ilvl w:val="1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="00234DB2" w:rsidRPr="00234D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="00234DB2" w:rsidRPr="00234DB2">
        <w:rPr>
          <w:rFonts w:ascii="Times New Roman" w:hAnsi="Times New Roman" w:cs="Times New Roman"/>
          <w:sz w:val="28"/>
          <w:szCs w:val="28"/>
          <w:lang w:val="en-US"/>
        </w:rPr>
        <w:t>usol.sch1@gmail.com</w:t>
      </w:r>
    </w:p>
    <w:p w:rsidR="00D63C23" w:rsidRPr="00D63C23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педагогов – участников реализации программы апробационной деятельности</w:t>
      </w:r>
      <w:r w:rsidR="00234DB2">
        <w:rPr>
          <w:rFonts w:ascii="Times New Roman" w:eastAsia="Times New Roman" w:hAnsi="Times New Roman" w:cs="Times New Roman"/>
          <w:sz w:val="28"/>
          <w:szCs w:val="28"/>
          <w:lang w:eastAsia="ru-RU"/>
        </w:rPr>
        <w:t>: 8 человек</w:t>
      </w:r>
    </w:p>
    <w:p w:rsidR="00D63C23" w:rsidRDefault="00234DB2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работы 2017 г.: </w:t>
      </w:r>
    </w:p>
    <w:p w:rsidR="00234DB2" w:rsidRDefault="00234DB2" w:rsidP="00234DB2">
      <w:pPr>
        <w:pStyle w:val="a6"/>
        <w:numPr>
          <w:ilvl w:val="0"/>
          <w:numId w:val="5"/>
        </w:numPr>
        <w:ind w:left="0" w:firstLine="0"/>
        <w:rPr>
          <w:szCs w:val="28"/>
        </w:rPr>
      </w:pPr>
      <w:r w:rsidRPr="00234DB2">
        <w:rPr>
          <w:szCs w:val="28"/>
        </w:rPr>
        <w:t xml:space="preserve">Формирование и оценка </w:t>
      </w:r>
      <w:proofErr w:type="gramStart"/>
      <w:r w:rsidRPr="00234DB2">
        <w:rPr>
          <w:szCs w:val="28"/>
        </w:rPr>
        <w:t>познавательных</w:t>
      </w:r>
      <w:proofErr w:type="gramEnd"/>
      <w:r w:rsidRPr="00234DB2">
        <w:rPr>
          <w:szCs w:val="28"/>
        </w:rPr>
        <w:t xml:space="preserve"> УУД: </w:t>
      </w:r>
      <w:r w:rsidRPr="00234DB2">
        <w:rPr>
          <w:bCs/>
          <w:szCs w:val="28"/>
        </w:rPr>
        <w:t>«У</w:t>
      </w:r>
      <w:r w:rsidRPr="00234DB2">
        <w:rPr>
          <w:szCs w:val="28"/>
        </w:rPr>
        <w:t>мение создавать читать знаки и символы»</w:t>
      </w:r>
      <w:r>
        <w:rPr>
          <w:szCs w:val="28"/>
        </w:rPr>
        <w:t xml:space="preserve">. </w:t>
      </w:r>
    </w:p>
    <w:p w:rsidR="00234DB2" w:rsidRDefault="00234DB2" w:rsidP="00234DB2">
      <w:pPr>
        <w:pStyle w:val="a6"/>
        <w:numPr>
          <w:ilvl w:val="0"/>
          <w:numId w:val="5"/>
        </w:numPr>
        <w:ind w:left="0" w:firstLine="0"/>
        <w:rPr>
          <w:szCs w:val="28"/>
        </w:rPr>
      </w:pPr>
      <w:r>
        <w:rPr>
          <w:szCs w:val="28"/>
        </w:rPr>
        <w:t>«</w:t>
      </w:r>
      <w:r w:rsidRPr="000D482A">
        <w:rPr>
          <w:szCs w:val="28"/>
        </w:rPr>
        <w:t xml:space="preserve">Профессиональное самоопределение </w:t>
      </w:r>
      <w:proofErr w:type="gramStart"/>
      <w:r w:rsidRPr="000D482A">
        <w:rPr>
          <w:szCs w:val="28"/>
        </w:rPr>
        <w:t>обучающихся</w:t>
      </w:r>
      <w:proofErr w:type="gramEnd"/>
      <w:r>
        <w:rPr>
          <w:szCs w:val="28"/>
        </w:rPr>
        <w:t>»</w:t>
      </w:r>
      <w:r w:rsidRPr="000D482A">
        <w:rPr>
          <w:szCs w:val="28"/>
        </w:rPr>
        <w:t xml:space="preserve">. </w:t>
      </w:r>
    </w:p>
    <w:p w:rsidR="000906D6" w:rsidRPr="000D482A" w:rsidRDefault="000906D6" w:rsidP="000906D6">
      <w:pPr>
        <w:pStyle w:val="a6"/>
        <w:ind w:firstLine="0"/>
        <w:rPr>
          <w:szCs w:val="28"/>
        </w:rPr>
      </w:pPr>
    </w:p>
    <w:p w:rsidR="00D63C23" w:rsidRPr="00D63C23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3586"/>
        <w:gridCol w:w="4394"/>
        <w:gridCol w:w="2835"/>
        <w:gridCol w:w="2977"/>
      </w:tblGrid>
      <w:tr w:rsidR="00D63C23" w:rsidRPr="00D63C23" w:rsidTr="000206CD">
        <w:tc>
          <w:tcPr>
            <w:tcW w:w="917" w:type="dxa"/>
            <w:shd w:val="clear" w:color="auto" w:fill="auto"/>
          </w:tcPr>
          <w:p w:rsidR="00D63C23" w:rsidRPr="00D63C23" w:rsidRDefault="00D63C23" w:rsidP="00A3224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6" w:type="dxa"/>
            <w:shd w:val="clear" w:color="auto" w:fill="auto"/>
          </w:tcPr>
          <w:p w:rsidR="00D63C23" w:rsidRPr="00D63C23" w:rsidRDefault="00D63C23" w:rsidP="00A3224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394" w:type="dxa"/>
            <w:shd w:val="clear" w:color="auto" w:fill="auto"/>
          </w:tcPr>
          <w:p w:rsidR="00D63C23" w:rsidRPr="00D63C23" w:rsidRDefault="00D63C23" w:rsidP="00A3224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– организатор проекта</w:t>
            </w:r>
          </w:p>
        </w:tc>
        <w:tc>
          <w:tcPr>
            <w:tcW w:w="2835" w:type="dxa"/>
            <w:shd w:val="clear" w:color="auto" w:fill="auto"/>
          </w:tcPr>
          <w:p w:rsidR="00D63C23" w:rsidRPr="00D63C23" w:rsidRDefault="00D63C23" w:rsidP="00A3224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977" w:type="dxa"/>
            <w:shd w:val="clear" w:color="auto" w:fill="auto"/>
          </w:tcPr>
          <w:p w:rsidR="00D63C23" w:rsidRPr="00D63C23" w:rsidRDefault="00D63C23" w:rsidP="00A3224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A32246" w:rsidRPr="00D63C23" w:rsidTr="000206CD">
        <w:tc>
          <w:tcPr>
            <w:tcW w:w="917" w:type="dxa"/>
            <w:shd w:val="clear" w:color="auto" w:fill="auto"/>
          </w:tcPr>
          <w:p w:rsidR="00A32246" w:rsidRPr="00A32246" w:rsidRDefault="00A32246" w:rsidP="00A3224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86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4394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835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  <w:proofErr w:type="spellEnd"/>
            <w:r w:rsidRPr="00A3224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2246" w:rsidRPr="00D63C23" w:rsidTr="000206CD">
        <w:tc>
          <w:tcPr>
            <w:tcW w:w="917" w:type="dxa"/>
            <w:shd w:val="clear" w:color="auto" w:fill="auto"/>
          </w:tcPr>
          <w:p w:rsidR="00A32246" w:rsidRPr="00A32246" w:rsidRDefault="00A32246" w:rsidP="00A3224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86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инновационной практики формирования и оценивания новых образовательных результатов в курсе истории в контексте требований ФГОС</w:t>
            </w:r>
          </w:p>
        </w:tc>
        <w:tc>
          <w:tcPr>
            <w:tcW w:w="4394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835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Завадская Е.Н.</w:t>
            </w:r>
          </w:p>
        </w:tc>
        <w:tc>
          <w:tcPr>
            <w:tcW w:w="2977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246" w:rsidRPr="00D63C23" w:rsidTr="000206CD">
        <w:tc>
          <w:tcPr>
            <w:tcW w:w="917" w:type="dxa"/>
            <w:shd w:val="clear" w:color="auto" w:fill="auto"/>
          </w:tcPr>
          <w:p w:rsidR="00A32246" w:rsidRPr="00A32246" w:rsidRDefault="00A32246" w:rsidP="00A3224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86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</w:t>
            </w:r>
          </w:p>
        </w:tc>
        <w:tc>
          <w:tcPr>
            <w:tcW w:w="4394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835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Павелкин</w:t>
            </w:r>
            <w:proofErr w:type="spellEnd"/>
            <w:r w:rsidRPr="00A3224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77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246" w:rsidRPr="00D63C23" w:rsidTr="000206CD">
        <w:tc>
          <w:tcPr>
            <w:tcW w:w="917" w:type="dxa"/>
            <w:shd w:val="clear" w:color="auto" w:fill="auto"/>
          </w:tcPr>
          <w:p w:rsidR="00A32246" w:rsidRPr="00A32246" w:rsidRDefault="00A32246" w:rsidP="00A3224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86" w:type="dxa"/>
            <w:shd w:val="clear" w:color="auto" w:fill="auto"/>
          </w:tcPr>
          <w:p w:rsidR="00A32246" w:rsidRPr="00A32246" w:rsidRDefault="00A32246" w:rsidP="008A3B9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инновационной практики формирования и оценивания новых образовательных результатов в курсе истории в контексте требований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 класса</w:t>
            </w:r>
          </w:p>
        </w:tc>
        <w:tc>
          <w:tcPr>
            <w:tcW w:w="4394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835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Завадская Е.Н.</w:t>
            </w:r>
          </w:p>
        </w:tc>
        <w:tc>
          <w:tcPr>
            <w:tcW w:w="2977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246" w:rsidRPr="00D63C23" w:rsidTr="000206CD">
        <w:tc>
          <w:tcPr>
            <w:tcW w:w="917" w:type="dxa"/>
            <w:shd w:val="clear" w:color="auto" w:fill="auto"/>
          </w:tcPr>
          <w:p w:rsidR="00A32246" w:rsidRDefault="00A32246" w:rsidP="00A3224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86" w:type="dxa"/>
            <w:shd w:val="clear" w:color="auto" w:fill="auto"/>
          </w:tcPr>
          <w:p w:rsidR="00A32246" w:rsidRPr="00A32246" w:rsidRDefault="00A32246" w:rsidP="008A3B9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средств оценивания и формирования логических познавательных УУД в 7-х классах школы</w:t>
            </w:r>
          </w:p>
        </w:tc>
        <w:tc>
          <w:tcPr>
            <w:tcW w:w="4394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835" w:type="dxa"/>
            <w:shd w:val="clear" w:color="auto" w:fill="auto"/>
          </w:tcPr>
          <w:p w:rsidR="00A32246" w:rsidRP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977" w:type="dxa"/>
            <w:shd w:val="clear" w:color="auto" w:fill="auto"/>
          </w:tcPr>
          <w:p w:rsidR="00A32246" w:rsidRDefault="00A3224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246" w:rsidRPr="00D63C23" w:rsidTr="000206CD">
        <w:tc>
          <w:tcPr>
            <w:tcW w:w="917" w:type="dxa"/>
            <w:shd w:val="clear" w:color="auto" w:fill="auto"/>
          </w:tcPr>
          <w:p w:rsidR="00A32246" w:rsidRDefault="00A32246" w:rsidP="00A3224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86" w:type="dxa"/>
            <w:shd w:val="clear" w:color="auto" w:fill="auto"/>
          </w:tcPr>
          <w:p w:rsidR="00A32246" w:rsidRPr="00A32246" w:rsidRDefault="00A32246" w:rsidP="00A349F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4394" w:type="dxa"/>
            <w:shd w:val="clear" w:color="auto" w:fill="auto"/>
          </w:tcPr>
          <w:p w:rsidR="00A32246" w:rsidRPr="00A32246" w:rsidRDefault="00A32246" w:rsidP="00A349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835" w:type="dxa"/>
            <w:shd w:val="clear" w:color="auto" w:fill="auto"/>
          </w:tcPr>
          <w:p w:rsidR="00A32246" w:rsidRPr="00A32246" w:rsidRDefault="00A32246" w:rsidP="00A349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  <w:proofErr w:type="spellEnd"/>
            <w:r w:rsidRPr="00A3224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  <w:shd w:val="clear" w:color="auto" w:fill="auto"/>
          </w:tcPr>
          <w:p w:rsidR="00A32246" w:rsidRDefault="000906D6" w:rsidP="004B329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образовательных практик, разработанных и реализуемых в 2017 году школой в рамках деятельности в статусе краевой апробационной площадки ФГОС ООО (</w:t>
      </w:r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Разработаны практики могут быть в период с 2013 по 2017 год, но реализуются в 2017 году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D63C23" w:rsidRPr="00D63C23" w:rsidRDefault="00D63C23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spellStart"/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на оценку или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D63C23" w:rsidRPr="00D63C23" w:rsidRDefault="00D63C23" w:rsidP="00AC274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Направленность практики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(оценка, /развитие ОР)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час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</w:t>
            </w:r>
          </w:p>
        </w:tc>
        <w:tc>
          <w:tcPr>
            <w:tcW w:w="992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Реализуется в рамках учебного плана или во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Текстовое оформление (наличие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программы,   дидактического материала)</w:t>
            </w:r>
          </w:p>
        </w:tc>
      </w:tr>
      <w:tr w:rsidR="00AC274D" w:rsidRPr="00D63C23" w:rsidTr="000206CD">
        <w:tc>
          <w:tcPr>
            <w:tcW w:w="425" w:type="dxa"/>
            <w:shd w:val="clear" w:color="auto" w:fill="auto"/>
          </w:tcPr>
          <w:p w:rsidR="00AC274D" w:rsidRPr="00D63C23" w:rsidRDefault="00AC274D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AC274D" w:rsidRPr="00D63C23" w:rsidRDefault="00AC274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понятия»</w:t>
            </w:r>
          </w:p>
        </w:tc>
        <w:tc>
          <w:tcPr>
            <w:tcW w:w="851" w:type="dxa"/>
            <w:shd w:val="clear" w:color="auto" w:fill="auto"/>
          </w:tcPr>
          <w:p w:rsidR="00AC274D" w:rsidRPr="00D63C23" w:rsidRDefault="00AC274D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4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551" w:type="dxa"/>
            <w:shd w:val="clear" w:color="auto" w:fill="auto"/>
          </w:tcPr>
          <w:p w:rsidR="00AC274D" w:rsidRPr="00D63C23" w:rsidRDefault="0015484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определять понятие на основе познавательного текста, научить выделять существенные и несущественные признаки объектов, различать родовое и видовое понятие</w:t>
            </w:r>
          </w:p>
        </w:tc>
        <w:tc>
          <w:tcPr>
            <w:tcW w:w="1559" w:type="dxa"/>
            <w:shd w:val="clear" w:color="auto" w:fill="auto"/>
          </w:tcPr>
          <w:p w:rsidR="00AC274D" w:rsidRPr="00D63C23" w:rsidRDefault="00AC274D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 w:rsidR="00154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</w:t>
            </w:r>
          </w:p>
        </w:tc>
        <w:tc>
          <w:tcPr>
            <w:tcW w:w="709" w:type="dxa"/>
            <w:shd w:val="clear" w:color="auto" w:fill="auto"/>
          </w:tcPr>
          <w:p w:rsidR="00AC274D" w:rsidRPr="00D63C23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C274D" w:rsidRPr="00D63C23" w:rsidRDefault="00AC274D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AC274D" w:rsidRPr="00D63C23" w:rsidRDefault="00AC274D" w:rsidP="0015484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  <w:r w:rsidR="00154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C274D" w:rsidRPr="00AC274D" w:rsidRDefault="00AC274D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дидактический материал</w:t>
            </w:r>
          </w:p>
        </w:tc>
      </w:tr>
      <w:tr w:rsidR="0015484E" w:rsidRPr="00D63C23" w:rsidTr="000206CD">
        <w:tc>
          <w:tcPr>
            <w:tcW w:w="425" w:type="dxa"/>
            <w:shd w:val="clear" w:color="auto" w:fill="auto"/>
          </w:tcPr>
          <w:p w:rsidR="0015484E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5484E" w:rsidRDefault="0015484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«Умение сравнивать объекты окружающей действительности»</w:t>
            </w:r>
          </w:p>
        </w:tc>
        <w:tc>
          <w:tcPr>
            <w:tcW w:w="851" w:type="dxa"/>
            <w:shd w:val="clear" w:color="auto" w:fill="auto"/>
          </w:tcPr>
          <w:p w:rsidR="0015484E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551" w:type="dxa"/>
            <w:shd w:val="clear" w:color="auto" w:fill="auto"/>
          </w:tcPr>
          <w:p w:rsidR="0015484E" w:rsidRDefault="0015484E" w:rsidP="0015484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находить признаки предметов и сравнивать объекты окружающей действительности</w:t>
            </w:r>
          </w:p>
        </w:tc>
        <w:tc>
          <w:tcPr>
            <w:tcW w:w="1559" w:type="dxa"/>
            <w:shd w:val="clear" w:color="auto" w:fill="auto"/>
          </w:tcPr>
          <w:p w:rsidR="0015484E" w:rsidRPr="00D63C23" w:rsidRDefault="0015484E" w:rsidP="00EF745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</w:t>
            </w:r>
          </w:p>
        </w:tc>
        <w:tc>
          <w:tcPr>
            <w:tcW w:w="709" w:type="dxa"/>
            <w:shd w:val="clear" w:color="auto" w:fill="auto"/>
          </w:tcPr>
          <w:p w:rsidR="0015484E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5484E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:rsidR="0015484E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предмет «Окружающий мир», </w:t>
            </w:r>
          </w:p>
          <w:p w:rsidR="0015484E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15484E" w:rsidRPr="00AC274D" w:rsidRDefault="0015484E" w:rsidP="002D17A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дидактический материал</w:t>
            </w:r>
          </w:p>
        </w:tc>
      </w:tr>
      <w:tr w:rsidR="0015484E" w:rsidRPr="00D63C23" w:rsidTr="000206CD">
        <w:tc>
          <w:tcPr>
            <w:tcW w:w="425" w:type="dxa"/>
            <w:shd w:val="clear" w:color="auto" w:fill="auto"/>
          </w:tcPr>
          <w:p w:rsidR="0015484E" w:rsidRPr="00D63C23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5484E" w:rsidRPr="00D63C23" w:rsidRDefault="0015484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и классификация»</w:t>
            </w:r>
          </w:p>
        </w:tc>
        <w:tc>
          <w:tcPr>
            <w:tcW w:w="851" w:type="dxa"/>
            <w:shd w:val="clear" w:color="auto" w:fill="auto"/>
          </w:tcPr>
          <w:p w:rsidR="0015484E" w:rsidRPr="00D63C23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551" w:type="dxa"/>
            <w:shd w:val="clear" w:color="auto" w:fill="auto"/>
          </w:tcPr>
          <w:p w:rsidR="0015484E" w:rsidRPr="00D63C23" w:rsidRDefault="0015484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сравнивать и классифицировать на основе учебного текста.</w:t>
            </w:r>
          </w:p>
        </w:tc>
        <w:tc>
          <w:tcPr>
            <w:tcW w:w="1559" w:type="dxa"/>
            <w:shd w:val="clear" w:color="auto" w:fill="auto"/>
          </w:tcPr>
          <w:p w:rsidR="0015484E" w:rsidRPr="00D63C23" w:rsidRDefault="0015484E" w:rsidP="005567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</w:t>
            </w:r>
          </w:p>
        </w:tc>
        <w:tc>
          <w:tcPr>
            <w:tcW w:w="709" w:type="dxa"/>
            <w:shd w:val="clear" w:color="auto" w:fill="auto"/>
          </w:tcPr>
          <w:p w:rsidR="0015484E" w:rsidRPr="00D63C23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5484E" w:rsidRPr="00D63C23" w:rsidRDefault="0015484E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:rsidR="0015484E" w:rsidRPr="00D63C23" w:rsidRDefault="0015484E" w:rsidP="0031774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409" w:type="dxa"/>
            <w:shd w:val="clear" w:color="auto" w:fill="auto"/>
          </w:tcPr>
          <w:p w:rsidR="0015484E" w:rsidRPr="00AC274D" w:rsidRDefault="0015484E" w:rsidP="0031774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дидактический материал</w:t>
            </w:r>
          </w:p>
        </w:tc>
      </w:tr>
      <w:tr w:rsidR="00343441" w:rsidRPr="00D63C23" w:rsidTr="000206CD">
        <w:tc>
          <w:tcPr>
            <w:tcW w:w="425" w:type="dxa"/>
            <w:shd w:val="clear" w:color="auto" w:fill="auto"/>
          </w:tcPr>
          <w:p w:rsidR="00343441" w:rsidRPr="00D63C23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43441" w:rsidRPr="0015484E" w:rsidRDefault="00343441" w:rsidP="0015484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4E">
              <w:rPr>
                <w:rFonts w:ascii="Times New Roman" w:hAnsi="Times New Roman" w:cs="Times New Roman"/>
                <w:sz w:val="28"/>
                <w:szCs w:val="28"/>
              </w:rPr>
              <w:t xml:space="preserve">«Учимся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выстраивать логические связи</w:t>
            </w:r>
            <w:r w:rsidRPr="001548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551" w:type="dxa"/>
            <w:shd w:val="clear" w:color="auto" w:fill="auto"/>
          </w:tcPr>
          <w:p w:rsidR="00343441" w:rsidRDefault="0011100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причинно-следственные связи, строить логическое суждение, умозаключение.</w:t>
            </w:r>
          </w:p>
        </w:tc>
        <w:tc>
          <w:tcPr>
            <w:tcW w:w="1559" w:type="dxa"/>
            <w:shd w:val="clear" w:color="auto" w:fill="auto"/>
          </w:tcPr>
          <w:p w:rsidR="00343441" w:rsidRPr="00D63C23" w:rsidRDefault="00343441" w:rsidP="009D23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343441" w:rsidRPr="00D63C23" w:rsidRDefault="00343441" w:rsidP="009D23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:rsidR="00343441" w:rsidRPr="00D63C23" w:rsidRDefault="00343441" w:rsidP="006E0A2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409" w:type="dxa"/>
            <w:shd w:val="clear" w:color="auto" w:fill="auto"/>
          </w:tcPr>
          <w:p w:rsidR="00343441" w:rsidRPr="00AC274D" w:rsidRDefault="00343441" w:rsidP="006E0A2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Программа, дидактический </w:t>
            </w:r>
            <w:r w:rsidRPr="00AC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</w:t>
            </w:r>
          </w:p>
        </w:tc>
      </w:tr>
      <w:tr w:rsidR="00343441" w:rsidRPr="00D63C23" w:rsidTr="000206CD">
        <w:tc>
          <w:tcPr>
            <w:tcW w:w="425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343441" w:rsidRPr="0015484E" w:rsidRDefault="0034344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4E">
              <w:rPr>
                <w:rFonts w:ascii="Times New Roman" w:hAnsi="Times New Roman" w:cs="Times New Roman"/>
                <w:sz w:val="28"/>
                <w:szCs w:val="28"/>
              </w:rPr>
              <w:t>«Учимся устанавливать причинно-следственные связи»</w:t>
            </w:r>
          </w:p>
        </w:tc>
        <w:tc>
          <w:tcPr>
            <w:tcW w:w="851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343441" w:rsidRDefault="0034344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обстоятельства, которые предшествовали возникновению связи между явлениями, выделять определяющие; выявлять причины события, явления, возможные последствия. </w:t>
            </w:r>
          </w:p>
        </w:tc>
        <w:tc>
          <w:tcPr>
            <w:tcW w:w="1559" w:type="dxa"/>
            <w:shd w:val="clear" w:color="auto" w:fill="auto"/>
          </w:tcPr>
          <w:p w:rsidR="00343441" w:rsidRPr="00D63C23" w:rsidRDefault="00343441" w:rsidP="003D177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оценка,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ОР</w:t>
            </w:r>
          </w:p>
        </w:tc>
        <w:tc>
          <w:tcPr>
            <w:tcW w:w="709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343441" w:rsidRPr="00D63C23" w:rsidRDefault="00343441" w:rsidP="0041553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409" w:type="dxa"/>
            <w:shd w:val="clear" w:color="auto" w:fill="auto"/>
          </w:tcPr>
          <w:p w:rsidR="00343441" w:rsidRPr="00AC274D" w:rsidRDefault="00343441" w:rsidP="0041553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дидактический материал</w:t>
            </w:r>
          </w:p>
        </w:tc>
      </w:tr>
      <w:tr w:rsidR="00343441" w:rsidRPr="00D63C23" w:rsidTr="000206CD">
        <w:tc>
          <w:tcPr>
            <w:tcW w:w="425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43441" w:rsidRPr="008955A8" w:rsidRDefault="00343441" w:rsidP="00D63C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5A8">
              <w:rPr>
                <w:rFonts w:ascii="Times New Roman" w:hAnsi="Times New Roman" w:cs="Times New Roman"/>
                <w:bCs/>
                <w:sz w:val="28"/>
                <w:szCs w:val="28"/>
              </w:rPr>
              <w:t>«У</w:t>
            </w:r>
            <w:r w:rsidRPr="008955A8">
              <w:rPr>
                <w:rFonts w:ascii="Times New Roman" w:hAnsi="Times New Roman" w:cs="Times New Roman"/>
                <w:sz w:val="28"/>
                <w:szCs w:val="28"/>
              </w:rPr>
              <w:t>мение создавать читать знаки и символы»</w:t>
            </w:r>
          </w:p>
        </w:tc>
        <w:tc>
          <w:tcPr>
            <w:tcW w:w="851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551" w:type="dxa"/>
            <w:shd w:val="clear" w:color="auto" w:fill="auto"/>
          </w:tcPr>
          <w:p w:rsidR="00343441" w:rsidRDefault="0034344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8955A8">
              <w:rPr>
                <w:rFonts w:ascii="Times New Roman" w:hAnsi="Times New Roman" w:cs="Times New Roman"/>
                <w:sz w:val="28"/>
                <w:szCs w:val="28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9" w:type="dxa"/>
            <w:shd w:val="clear" w:color="auto" w:fill="auto"/>
          </w:tcPr>
          <w:p w:rsidR="00343441" w:rsidRPr="00D63C23" w:rsidRDefault="00343441" w:rsidP="005567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</w:t>
            </w:r>
          </w:p>
        </w:tc>
        <w:tc>
          <w:tcPr>
            <w:tcW w:w="709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343441" w:rsidRPr="00D63C23" w:rsidRDefault="00343441" w:rsidP="00E121E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409" w:type="dxa"/>
            <w:shd w:val="clear" w:color="auto" w:fill="auto"/>
          </w:tcPr>
          <w:p w:rsidR="00343441" w:rsidRPr="00AC274D" w:rsidRDefault="00343441" w:rsidP="00E121E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дидактический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(разрабатывается)</w:t>
            </w:r>
          </w:p>
        </w:tc>
      </w:tr>
      <w:tr w:rsidR="00343441" w:rsidRPr="00D63C23" w:rsidTr="000206CD">
        <w:tc>
          <w:tcPr>
            <w:tcW w:w="425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43441" w:rsidRPr="008955A8" w:rsidRDefault="00343441" w:rsidP="00D63C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55A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 w:rsidRPr="008955A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43441" w:rsidRDefault="00343441" w:rsidP="00AC274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551" w:type="dxa"/>
            <w:shd w:val="clear" w:color="auto" w:fill="auto"/>
          </w:tcPr>
          <w:p w:rsidR="00343441" w:rsidRPr="00343441" w:rsidRDefault="00343441" w:rsidP="00343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41"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 основные </w:t>
            </w:r>
            <w:r w:rsidRPr="0034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профессиям, сравнить требования профессии с </w:t>
            </w:r>
            <w:proofErr w:type="gramStart"/>
            <w:r w:rsidRPr="00343441">
              <w:rPr>
                <w:rFonts w:ascii="Times New Roman" w:hAnsi="Times New Roman" w:cs="Times New Roman"/>
                <w:sz w:val="28"/>
                <w:szCs w:val="28"/>
              </w:rPr>
              <w:t>собственными</w:t>
            </w:r>
            <w:proofErr w:type="gramEnd"/>
          </w:p>
          <w:p w:rsidR="00343441" w:rsidRPr="00343441" w:rsidRDefault="00343441" w:rsidP="003434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41">
              <w:rPr>
                <w:rFonts w:ascii="Times New Roman" w:hAnsi="Times New Roman" w:cs="Times New Roman"/>
                <w:sz w:val="28"/>
                <w:szCs w:val="28"/>
              </w:rPr>
              <w:t>ресурсами (знаниями, умениями), делать профессиональный выбор из заданного перечня профессий</w:t>
            </w:r>
          </w:p>
        </w:tc>
        <w:tc>
          <w:tcPr>
            <w:tcW w:w="1559" w:type="dxa"/>
            <w:shd w:val="clear" w:color="auto" w:fill="auto"/>
          </w:tcPr>
          <w:p w:rsidR="00343441" w:rsidRPr="00D63C23" w:rsidRDefault="00343441" w:rsidP="00BD05F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</w:t>
            </w:r>
          </w:p>
        </w:tc>
        <w:tc>
          <w:tcPr>
            <w:tcW w:w="709" w:type="dxa"/>
            <w:shd w:val="clear" w:color="auto" w:fill="auto"/>
          </w:tcPr>
          <w:p w:rsidR="00343441" w:rsidRDefault="00343441" w:rsidP="00BD05F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3441" w:rsidRDefault="00343441" w:rsidP="00BD05F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343441" w:rsidRDefault="00343441" w:rsidP="00E121E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409" w:type="dxa"/>
            <w:shd w:val="clear" w:color="auto" w:fill="auto"/>
          </w:tcPr>
          <w:p w:rsidR="00343441" w:rsidRPr="00AC274D" w:rsidRDefault="00343441" w:rsidP="00E121EE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разработке</w:t>
            </w:r>
          </w:p>
        </w:tc>
      </w:tr>
    </w:tbl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Default="00D63C23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6" w:history="1">
        <w:r w:rsidRPr="00D63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2017 году</w:t>
      </w: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778"/>
        <w:gridCol w:w="2268"/>
        <w:gridCol w:w="3969"/>
        <w:gridCol w:w="2976"/>
      </w:tblGrid>
      <w:tr w:rsidR="00D63C23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226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3969" w:type="dxa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результат(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на оценку или достижение которого(х) направлена практика, отображенная в продукте</w:t>
            </w:r>
          </w:p>
        </w:tc>
        <w:tc>
          <w:tcPr>
            <w:tcW w:w="297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ссылка на документ на портале ФГОС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111007" w:rsidRPr="00D63C23" w:rsidTr="000206CD">
        <w:tc>
          <w:tcPr>
            <w:tcW w:w="426" w:type="dxa"/>
            <w:shd w:val="clear" w:color="auto" w:fill="auto"/>
          </w:tcPr>
          <w:p w:rsidR="00111007" w:rsidRPr="00D63C23" w:rsidRDefault="0011100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:rsidR="00111007" w:rsidRPr="00D63C23" w:rsidRDefault="0011100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краткосрочного курса «</w:t>
            </w:r>
            <w:r w:rsidRPr="008955A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955A8">
              <w:rPr>
                <w:rFonts w:ascii="Times New Roman" w:hAnsi="Times New Roman" w:cs="Times New Roman"/>
                <w:sz w:val="28"/>
                <w:szCs w:val="28"/>
              </w:rPr>
              <w:t>мение создавать читать знаки и символы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11007" w:rsidRPr="00D63C23" w:rsidRDefault="0011100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–учитель английского языка, Мальцева С.А. – учитель русского языка и литературы</w:t>
            </w:r>
          </w:p>
        </w:tc>
        <w:tc>
          <w:tcPr>
            <w:tcW w:w="3969" w:type="dxa"/>
          </w:tcPr>
          <w:p w:rsidR="00111007" w:rsidRDefault="00111007" w:rsidP="007D0CD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8955A8">
              <w:rPr>
                <w:rFonts w:ascii="Times New Roman" w:hAnsi="Times New Roman" w:cs="Times New Roman"/>
                <w:sz w:val="28"/>
                <w:szCs w:val="28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976" w:type="dxa"/>
            <w:shd w:val="clear" w:color="auto" w:fill="auto"/>
          </w:tcPr>
          <w:p w:rsidR="00111007" w:rsidRPr="00D63C23" w:rsidRDefault="000906D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размещен до конца декабря 2017 г.</w:t>
            </w:r>
          </w:p>
        </w:tc>
      </w:tr>
    </w:tbl>
    <w:p w:rsid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AE5EFB" w:rsidP="00234DB2">
      <w:pPr>
        <w:numPr>
          <w:ilvl w:val="0"/>
          <w:numId w:val="4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апробационной деятельности </w:t>
      </w: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3969"/>
        <w:gridCol w:w="4110"/>
      </w:tblGrid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343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(сертификат, диплом, письменные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отзывы руководителей школ, др.)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Институциональный уровень</w:t>
            </w:r>
          </w:p>
        </w:tc>
      </w:tr>
      <w:tr w:rsidR="00AE5EFB" w:rsidRPr="00AE5EFB" w:rsidTr="000206CD">
        <w:tc>
          <w:tcPr>
            <w:tcW w:w="675" w:type="dxa"/>
            <w:shd w:val="clear" w:color="auto" w:fill="auto"/>
          </w:tcPr>
          <w:p w:rsidR="00AE5EFB" w:rsidRPr="00AE5EFB" w:rsidRDefault="00AE5EFB" w:rsidP="00AE5EF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AE5EFB" w:rsidRPr="00AE5EFB" w:rsidRDefault="00AE5EFB" w:rsidP="007D0CD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практики 6, 7</w:t>
            </w: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969" w:type="dxa"/>
            <w:shd w:val="clear" w:color="auto" w:fill="auto"/>
          </w:tcPr>
          <w:p w:rsidR="00AE5EFB" w:rsidRPr="00AE5EFB" w:rsidRDefault="00AE5EFB" w:rsidP="00AE5EF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оценка умения </w:t>
            </w:r>
            <w:proofErr w:type="spellStart"/>
            <w:proofErr w:type="gramStart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proofErr w:type="gramEnd"/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классифицировать; умения выстраивать логические связи.</w:t>
            </w:r>
          </w:p>
        </w:tc>
        <w:tc>
          <w:tcPr>
            <w:tcW w:w="4110" w:type="dxa"/>
            <w:shd w:val="clear" w:color="auto" w:fill="auto"/>
          </w:tcPr>
          <w:p w:rsidR="00AE5EFB" w:rsidRPr="00AE5EFB" w:rsidRDefault="00AE5EFB" w:rsidP="007D0C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Программы краткосрочных курсов</w:t>
            </w:r>
          </w:p>
        </w:tc>
      </w:tr>
      <w:tr w:rsidR="00AE5EFB" w:rsidRPr="00D63C23" w:rsidTr="000206CD">
        <w:tc>
          <w:tcPr>
            <w:tcW w:w="675" w:type="dxa"/>
            <w:shd w:val="clear" w:color="auto" w:fill="auto"/>
          </w:tcPr>
          <w:p w:rsidR="00AE5EFB" w:rsidRPr="00D63C23" w:rsidRDefault="00AE5EFB" w:rsidP="00AE5EF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AE5EFB" w:rsidRPr="00D63C23" w:rsidRDefault="00AE5EFB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программы краткосрочных курсов 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5EF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мение создавать читать знаки и символы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AE5EFB" w:rsidRPr="00AE5EFB" w:rsidRDefault="00AE5EFB" w:rsidP="00AE5EF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формирование у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10" w:type="dxa"/>
            <w:shd w:val="clear" w:color="auto" w:fill="auto"/>
          </w:tcPr>
          <w:p w:rsidR="00AE5EFB" w:rsidRPr="00D63C23" w:rsidRDefault="00AE5EFB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школьного методического объединения</w:t>
            </w:r>
          </w:p>
        </w:tc>
      </w:tr>
      <w:tr w:rsidR="00AE5EFB" w:rsidRPr="00D63C23" w:rsidTr="000206CD">
        <w:tc>
          <w:tcPr>
            <w:tcW w:w="15417" w:type="dxa"/>
            <w:gridSpan w:val="4"/>
            <w:shd w:val="clear" w:color="auto" w:fill="auto"/>
          </w:tcPr>
          <w:p w:rsidR="00AE5EFB" w:rsidRPr="00D63C23" w:rsidRDefault="00AE5EFB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AE5EFB" w:rsidRPr="00D63C23" w:rsidTr="000206CD">
        <w:tc>
          <w:tcPr>
            <w:tcW w:w="675" w:type="dxa"/>
            <w:shd w:val="clear" w:color="auto" w:fill="auto"/>
          </w:tcPr>
          <w:p w:rsidR="00AE5EFB" w:rsidRPr="00D63C23" w:rsidRDefault="00AE5EFB" w:rsidP="00AE5EF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AE5EFB" w:rsidRPr="00AE5EFB" w:rsidRDefault="00AE5EFB" w:rsidP="007D0C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конференция, мастер-класс</w:t>
            </w:r>
          </w:p>
        </w:tc>
        <w:tc>
          <w:tcPr>
            <w:tcW w:w="3969" w:type="dxa"/>
            <w:shd w:val="clear" w:color="auto" w:fill="auto"/>
          </w:tcPr>
          <w:p w:rsidR="00AE5EFB" w:rsidRPr="00AE5EFB" w:rsidRDefault="00AE5EFB" w:rsidP="00AE5EF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оценка умения определять понятие, умение сравнивать и классифицировать,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логические связи</w:t>
            </w: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AE5EFB" w:rsidRPr="00D63C23" w:rsidRDefault="00AE5EFB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E5EFB" w:rsidRPr="00D63C23" w:rsidTr="000206CD">
        <w:tc>
          <w:tcPr>
            <w:tcW w:w="675" w:type="dxa"/>
            <w:shd w:val="clear" w:color="auto" w:fill="auto"/>
          </w:tcPr>
          <w:p w:rsidR="00AE5EFB" w:rsidRPr="00D63C23" w:rsidRDefault="00AE5EFB" w:rsidP="00AE5EF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AE5EFB" w:rsidRPr="00D63C23" w:rsidRDefault="00AE5EFB" w:rsidP="00010BD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программы краткосрочных курсов 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5EF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мение создавать читать знаки и символы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AE5EFB" w:rsidRPr="00D63C23" w:rsidRDefault="00AE5EFB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E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EFB">
              <w:rPr>
                <w:rFonts w:ascii="Times New Roman" w:hAnsi="Times New Roman" w:cs="Times New Roman"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10" w:type="dxa"/>
            <w:shd w:val="clear" w:color="auto" w:fill="auto"/>
          </w:tcPr>
          <w:p w:rsidR="00AE5EFB" w:rsidRPr="00D63C23" w:rsidRDefault="00AE5EFB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совещания заместителей директора по УВР</w:t>
            </w: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AE5EFB">
      <w:pPr>
        <w:numPr>
          <w:ilvl w:val="0"/>
          <w:numId w:val="4"/>
        </w:numPr>
        <w:spacing w:after="0" w:line="240" w:lineRule="atLeast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апробационной площадки в 2018 г. </w:t>
      </w:r>
    </w:p>
    <w:p w:rsidR="00AE5EFB" w:rsidRDefault="00D63C23" w:rsidP="00AE5EFB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тема/темы</w:t>
      </w:r>
      <w:r w:rsid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апробация краткосрочных курсов </w:t>
      </w:r>
      <w:r w:rsidR="00AE5EFB">
        <w:rPr>
          <w:rFonts w:ascii="Times New Roman" w:hAnsi="Times New Roman" w:cs="Times New Roman"/>
          <w:sz w:val="28"/>
          <w:szCs w:val="28"/>
        </w:rPr>
        <w:t>«</w:t>
      </w:r>
      <w:r w:rsidR="00AE5EFB" w:rsidRPr="008955A8">
        <w:rPr>
          <w:rFonts w:ascii="Times New Roman" w:hAnsi="Times New Roman" w:cs="Times New Roman"/>
          <w:sz w:val="28"/>
          <w:szCs w:val="28"/>
        </w:rPr>
        <w:t>Профессиональное самоопределение обучающихся</w:t>
      </w:r>
      <w:r w:rsidR="00AE5EFB">
        <w:rPr>
          <w:rFonts w:ascii="Times New Roman" w:hAnsi="Times New Roman" w:cs="Times New Roman"/>
          <w:sz w:val="28"/>
          <w:szCs w:val="28"/>
        </w:rPr>
        <w:t>» для обучающихся 5-7 классов.</w:t>
      </w:r>
    </w:p>
    <w:p w:rsidR="00AE5EFB" w:rsidRDefault="00E267A5" w:rsidP="00AE5EFB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реализации программы апробационной деятельности (планируемое на 2018 г.)</w:t>
      </w:r>
      <w:r w:rsid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чел.</w:t>
      </w:r>
    </w:p>
    <w:p w:rsidR="00D63C23" w:rsidRPr="00AE5EFB" w:rsidRDefault="00D63C23" w:rsidP="00AE5EFB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ИРО ПК</w:t>
      </w:r>
      <w:r w:rsidRPr="00A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Default="00D63C23" w:rsidP="00AE5EFB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bookmarkStart w:id="0" w:name="_GoBack"/>
      <w:bookmarkEnd w:id="0"/>
      <w:r w:rsidR="0034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УСОШ № 1</w:t>
      </w:r>
      <w:r w:rsidR="00343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Н.П. </w:t>
      </w:r>
      <w:proofErr w:type="spellStart"/>
      <w:r w:rsidR="0034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Курешова</w:t>
      </w:r>
      <w:proofErr w:type="spellEnd"/>
    </w:p>
    <w:p w:rsidR="00AE5EFB" w:rsidRDefault="00AE5EFB" w:rsidP="00AE5EFB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FB" w:rsidRPr="00AE5EFB" w:rsidRDefault="00AE5EFB" w:rsidP="00AE5EF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E5EFB">
        <w:rPr>
          <w:rFonts w:ascii="Times New Roman" w:hAnsi="Times New Roman" w:cs="Times New Roman"/>
          <w:sz w:val="20"/>
          <w:szCs w:val="20"/>
        </w:rPr>
        <w:t>Исп.: зам. директора по УВР</w:t>
      </w:r>
    </w:p>
    <w:p w:rsidR="00AE5EFB" w:rsidRPr="00D63C23" w:rsidRDefault="00AE5EFB" w:rsidP="000906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FB">
        <w:rPr>
          <w:rFonts w:ascii="Times New Roman" w:hAnsi="Times New Roman" w:cs="Times New Roman"/>
          <w:sz w:val="20"/>
          <w:szCs w:val="20"/>
        </w:rPr>
        <w:t>Пегушина Светлана Юрьевна</w:t>
      </w:r>
    </w:p>
    <w:sectPr w:rsidR="00AE5EFB" w:rsidRPr="00D63C23" w:rsidSect="000906D6">
      <w:pgSz w:w="16840" w:h="11907" w:orient="landscape" w:code="9"/>
      <w:pgMar w:top="426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C32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8A117A3"/>
    <w:multiLevelType w:val="hybridMultilevel"/>
    <w:tmpl w:val="BF48C6B2"/>
    <w:lvl w:ilvl="0" w:tplc="DB4A3D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F36AC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FCAD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21B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76F6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80D5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9E8F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748A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E81C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03"/>
    <w:rsid w:val="000906D6"/>
    <w:rsid w:val="00111007"/>
    <w:rsid w:val="0015484E"/>
    <w:rsid w:val="00234DB2"/>
    <w:rsid w:val="00343441"/>
    <w:rsid w:val="004505C8"/>
    <w:rsid w:val="006778FB"/>
    <w:rsid w:val="00836A61"/>
    <w:rsid w:val="008955A8"/>
    <w:rsid w:val="0091375B"/>
    <w:rsid w:val="00A168A2"/>
    <w:rsid w:val="00A32246"/>
    <w:rsid w:val="00AC274D"/>
    <w:rsid w:val="00AE5EFB"/>
    <w:rsid w:val="00B84500"/>
    <w:rsid w:val="00CE7CBE"/>
    <w:rsid w:val="00D63C23"/>
    <w:rsid w:val="00E267A5"/>
    <w:rsid w:val="00E83F03"/>
    <w:rsid w:val="00E8417A"/>
    <w:rsid w:val="00FE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paragraph" w:styleId="a6">
    <w:name w:val="Body Text"/>
    <w:basedOn w:val="a"/>
    <w:link w:val="a7"/>
    <w:rsid w:val="00234DB2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34D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Учитель</cp:lastModifiedBy>
  <cp:revision>8</cp:revision>
  <cp:lastPrinted>2017-12-14T06:29:00Z</cp:lastPrinted>
  <dcterms:created xsi:type="dcterms:W3CDTF">2017-12-07T11:44:00Z</dcterms:created>
  <dcterms:modified xsi:type="dcterms:W3CDTF">2017-12-14T06:30:00Z</dcterms:modified>
</cp:coreProperties>
</file>